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tbl>
      <w:tblPr>
        <w:tblStyle w:val="TableGrid"/>
        <w:tblW w:w="0" w:type="auto"/>
        <w:jc w:val="center"/>
        <w:tblBorders>
          <w:top w:val="dashed" w:sz="4" w:space="0" w:color="767171" w:themeColor="background2" w:themeShade="80"/>
          <w:left w:val="dashed" w:sz="4" w:space="0" w:color="767171" w:themeColor="background2" w:themeShade="80"/>
          <w:bottom w:val="dashed" w:sz="4" w:space="0" w:color="767171" w:themeColor="background2" w:themeShade="80"/>
          <w:right w:val="dashed" w:sz="4" w:space="0" w:color="767171" w:themeColor="background2" w:themeShade="80"/>
          <w:insideH w:val="dashed" w:sz="4" w:space="0" w:color="767171" w:themeColor="background2" w:themeShade="80"/>
          <w:insideV w:val="dash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2"/>
        <w:gridCol w:w="323"/>
        <w:gridCol w:w="323"/>
        <w:gridCol w:w="325"/>
        <w:gridCol w:w="331"/>
        <w:gridCol w:w="325"/>
        <w:gridCol w:w="324"/>
        <w:gridCol w:w="328"/>
        <w:gridCol w:w="325"/>
        <w:gridCol w:w="325"/>
        <w:gridCol w:w="325"/>
        <w:gridCol w:w="325"/>
        <w:gridCol w:w="326"/>
        <w:gridCol w:w="326"/>
        <w:gridCol w:w="326"/>
        <w:gridCol w:w="324"/>
        <w:gridCol w:w="324"/>
        <w:gridCol w:w="324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1616"/>
      </w:tblGrid>
      <w:tr w:rsidR="00D83957" w:rsidTr="009918A4">
        <w:trPr>
          <w:jc w:val="center"/>
        </w:trPr>
        <w:tc>
          <w:tcPr>
            <w:tcW w:w="1613" w:type="dxa"/>
            <w:gridSpan w:val="5"/>
            <w:vMerge w:val="restart"/>
            <w:shd w:val="clear" w:color="auto" w:fill="E7E6E6" w:themeFill="background2"/>
            <w:vAlign w:val="center"/>
          </w:tcPr>
          <w:p w:rsidR="00D83957" w:rsidRDefault="00D83957" w:rsidP="00667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D8CE9B" wp14:editId="387AD70B">
                  <wp:extent cx="792000" cy="1119054"/>
                  <wp:effectExtent l="0" t="0" r="825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2000" cy="111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gridSpan w:val="11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83957" w:rsidRPr="00D83957" w:rsidRDefault="00D83957" w:rsidP="00307841">
            <w:pPr>
              <w:rPr>
                <w:color w:val="595959" w:themeColor="text1" w:themeTint="A6"/>
              </w:rPr>
            </w:pPr>
            <w:r w:rsidRPr="00D83957">
              <w:rPr>
                <w:color w:val="595959" w:themeColor="text1" w:themeTint="A6"/>
                <w:spacing w:val="28"/>
              </w:rPr>
              <w:t>Collège de La Sainte</w:t>
            </w:r>
            <w:r w:rsidRPr="00D83957">
              <w:rPr>
                <w:color w:val="595959" w:themeColor="text1" w:themeTint="A6"/>
              </w:rPr>
              <w:t xml:space="preserve"> Famille</w:t>
            </w:r>
            <w:r w:rsidRPr="00D83957">
              <w:rPr>
                <w:color w:val="595959" w:themeColor="text1" w:themeTint="A6"/>
              </w:rPr>
              <w:cr/>
              <w:t>Mansoura - Egypte</w:t>
            </w: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542" w:type="dxa"/>
            <w:gridSpan w:val="11"/>
            <w:vMerge w:val="restart"/>
            <w:tcBorders>
              <w:left w:val="nil"/>
            </w:tcBorders>
            <w:shd w:val="clear" w:color="auto" w:fill="E7E6E6" w:themeFill="background2"/>
            <w:vAlign w:val="center"/>
          </w:tcPr>
          <w:p w:rsidR="00D83957" w:rsidRPr="00D83957" w:rsidRDefault="00D83957" w:rsidP="00D83957">
            <w:pPr>
              <w:jc w:val="right"/>
              <w:rPr>
                <w:rFonts w:ascii="TheSansArab Plain" w:hAnsi="TheSansArab Plain" w:cs="TheSansArab Plain"/>
                <w:color w:val="595959" w:themeColor="text1" w:themeTint="A6"/>
                <w:sz w:val="18"/>
                <w:szCs w:val="18"/>
              </w:rPr>
            </w:pPr>
            <w:r w:rsidRPr="00D83957">
              <w:rPr>
                <w:rFonts w:ascii="TheSansArab Plain" w:hAnsi="TheSansArab Plain" w:cs="TheSansArab Plain"/>
                <w:color w:val="595959" w:themeColor="text1" w:themeTint="A6"/>
                <w:sz w:val="18"/>
                <w:szCs w:val="18"/>
                <w:rtl/>
              </w:rPr>
              <w:t>مدرسة العائلة المقدسة</w:t>
            </w:r>
          </w:p>
          <w:p w:rsidR="00D83957" w:rsidRPr="00D83957" w:rsidRDefault="00D83957" w:rsidP="00D83957">
            <w:pPr>
              <w:jc w:val="right"/>
              <w:rPr>
                <w:rFonts w:ascii="TheSansArab Plain" w:hAnsi="TheSansArab Plain" w:cs="TheSansArab Plain"/>
                <w:color w:val="595959" w:themeColor="text1" w:themeTint="A6"/>
                <w:spacing w:val="38"/>
                <w:sz w:val="18"/>
                <w:szCs w:val="18"/>
              </w:rPr>
            </w:pPr>
            <w:r w:rsidRPr="00D83957">
              <w:rPr>
                <w:rFonts w:ascii="TheSansArab Plain" w:hAnsi="TheSansArab Plain" w:cs="TheSansArab Plain"/>
                <w:color w:val="595959" w:themeColor="text1" w:themeTint="A6"/>
                <w:spacing w:val="38"/>
                <w:sz w:val="18"/>
                <w:szCs w:val="18"/>
                <w:rtl/>
              </w:rPr>
              <w:t>للبنات بالمنصورة</w:t>
            </w:r>
          </w:p>
        </w:tc>
        <w:tc>
          <w:tcPr>
            <w:tcW w:w="1616" w:type="dxa"/>
            <w:vMerge w:val="restart"/>
            <w:shd w:val="clear" w:color="auto" w:fill="E7E6E6" w:themeFill="background2"/>
            <w:vAlign w:val="center"/>
          </w:tcPr>
          <w:p w:rsidR="00D83957" w:rsidRDefault="00D83957" w:rsidP="00667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88674" wp14:editId="056AF898">
                  <wp:extent cx="792000" cy="106999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106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957" w:rsidTr="009918A4">
        <w:trPr>
          <w:jc w:val="center"/>
        </w:trPr>
        <w:tc>
          <w:tcPr>
            <w:tcW w:w="1613" w:type="dxa"/>
            <w:gridSpan w:val="5"/>
            <w:vMerge/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586" w:type="dxa"/>
            <w:gridSpan w:val="11"/>
            <w:vMerge/>
            <w:tcBorders>
              <w:right w:val="nil"/>
            </w:tcBorders>
            <w:shd w:val="clear" w:color="auto" w:fill="auto"/>
            <w:vAlign w:val="center"/>
          </w:tcPr>
          <w:p w:rsidR="00D83957" w:rsidRDefault="00D83957"/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  <w:vAlign w:val="center"/>
          </w:tcPr>
          <w:p w:rsidR="00D83957" w:rsidRPr="00D83957" w:rsidRDefault="00D83957" w:rsidP="00DB6D15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D83957">
              <w:rPr>
                <w:color w:val="FFFFFF" w:themeColor="background1"/>
                <w:sz w:val="14"/>
                <w:szCs w:val="14"/>
              </w:rPr>
              <w:t>ID NUMBER</w:t>
            </w:r>
          </w:p>
        </w:tc>
        <w:tc>
          <w:tcPr>
            <w:tcW w:w="3542" w:type="dxa"/>
            <w:gridSpan w:val="11"/>
            <w:vMerge/>
            <w:tcBorders>
              <w:left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1616" w:type="dxa"/>
            <w:vMerge/>
            <w:shd w:val="clear" w:color="auto" w:fill="E7E6E6" w:themeFill="background2"/>
            <w:vAlign w:val="center"/>
          </w:tcPr>
          <w:p w:rsidR="00D83957" w:rsidRDefault="00D83957"/>
        </w:tc>
      </w:tr>
      <w:tr w:rsidR="00D83957" w:rsidTr="009918A4">
        <w:trPr>
          <w:trHeight w:val="180"/>
          <w:jc w:val="center"/>
        </w:trPr>
        <w:tc>
          <w:tcPr>
            <w:tcW w:w="1613" w:type="dxa"/>
            <w:gridSpan w:val="5"/>
            <w:vMerge/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586" w:type="dxa"/>
            <w:gridSpan w:val="11"/>
            <w:vMerge/>
            <w:tcBorders>
              <w:right w:val="nil"/>
            </w:tcBorders>
            <w:shd w:val="clear" w:color="auto" w:fill="auto"/>
            <w:vAlign w:val="center"/>
          </w:tcPr>
          <w:p w:rsidR="00D83957" w:rsidRDefault="00D83957"/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542" w:type="dxa"/>
            <w:gridSpan w:val="11"/>
            <w:vMerge/>
            <w:tcBorders>
              <w:left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1616" w:type="dxa"/>
            <w:vMerge/>
            <w:shd w:val="clear" w:color="auto" w:fill="E7E6E6" w:themeFill="background2"/>
            <w:vAlign w:val="center"/>
          </w:tcPr>
          <w:p w:rsidR="00D83957" w:rsidRDefault="00D83957"/>
        </w:tc>
      </w:tr>
      <w:tr w:rsidR="00D83957" w:rsidTr="009918A4">
        <w:trPr>
          <w:trHeight w:val="180"/>
          <w:jc w:val="center"/>
        </w:trPr>
        <w:tc>
          <w:tcPr>
            <w:tcW w:w="1613" w:type="dxa"/>
            <w:gridSpan w:val="5"/>
            <w:vMerge/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586" w:type="dxa"/>
            <w:gridSpan w:val="11"/>
            <w:vMerge/>
            <w:tcBorders>
              <w:right w:val="nil"/>
            </w:tcBorders>
            <w:shd w:val="clear" w:color="auto" w:fill="auto"/>
            <w:vAlign w:val="center"/>
          </w:tcPr>
          <w:p w:rsidR="00D83957" w:rsidRDefault="00D83957"/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83957" w:rsidRPr="00307841" w:rsidRDefault="00D83957" w:rsidP="00307841">
            <w:pPr>
              <w:jc w:val="center"/>
              <w:rPr>
                <w:sz w:val="14"/>
                <w:szCs w:val="14"/>
              </w:rPr>
            </w:pPr>
            <w:r w:rsidRPr="00307841">
              <w:rPr>
                <w:sz w:val="14"/>
                <w:szCs w:val="14"/>
              </w:rPr>
              <w:t>2014SR5112</w:t>
            </w:r>
          </w:p>
        </w:tc>
        <w:tc>
          <w:tcPr>
            <w:tcW w:w="3542" w:type="dxa"/>
            <w:gridSpan w:val="11"/>
            <w:vMerge/>
            <w:tcBorders>
              <w:left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1616" w:type="dxa"/>
            <w:vMerge/>
            <w:shd w:val="clear" w:color="auto" w:fill="E7E6E6" w:themeFill="background2"/>
            <w:vAlign w:val="center"/>
          </w:tcPr>
          <w:p w:rsidR="00D83957" w:rsidRDefault="00D83957"/>
        </w:tc>
      </w:tr>
      <w:tr w:rsidR="00D83957" w:rsidTr="009918A4">
        <w:trPr>
          <w:trHeight w:val="180"/>
          <w:jc w:val="center"/>
        </w:trPr>
        <w:tc>
          <w:tcPr>
            <w:tcW w:w="1613" w:type="dxa"/>
            <w:gridSpan w:val="5"/>
            <w:vMerge/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3586" w:type="dxa"/>
            <w:gridSpan w:val="11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3957" w:rsidRDefault="00D83957"/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957" w:rsidRPr="00307841" w:rsidRDefault="00D83957" w:rsidP="003078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2" w:type="dxa"/>
            <w:gridSpan w:val="11"/>
            <w:vMerge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1616" w:type="dxa"/>
            <w:vMerge/>
            <w:shd w:val="clear" w:color="auto" w:fill="E7E6E6" w:themeFill="background2"/>
            <w:vAlign w:val="center"/>
          </w:tcPr>
          <w:p w:rsidR="00D83957" w:rsidRDefault="00D83957"/>
        </w:tc>
      </w:tr>
      <w:tr w:rsidR="00D83957" w:rsidTr="009918A4">
        <w:trPr>
          <w:jc w:val="center"/>
        </w:trPr>
        <w:tc>
          <w:tcPr>
            <w:tcW w:w="1613" w:type="dxa"/>
            <w:gridSpan w:val="5"/>
            <w:vMerge/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8100" w:type="dxa"/>
            <w:gridSpan w:val="25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D83957" w:rsidRPr="0006018C" w:rsidRDefault="00507AA3" w:rsidP="00507AA3">
            <w:pPr>
              <w:jc w:val="center"/>
              <w:rPr>
                <w:rFonts w:ascii="TheSansArab Plain" w:hAnsi="TheSansArab Plain" w:cs="TheSansArab Plain"/>
                <w:b/>
                <w:bCs/>
                <w:color w:val="00B0F0"/>
                <w:sz w:val="18"/>
                <w:szCs w:val="18"/>
                <w:lang w:bidi="ar-EG"/>
              </w:rPr>
            </w:pPr>
            <w:r w:rsidRPr="0006018C">
              <w:rPr>
                <w:rFonts w:ascii="TheSansArab Plain" w:hAnsi="TheSansArab Plain" w:cs="TheSansArab Plain" w:hint="cs"/>
                <w:b/>
                <w:bCs/>
                <w:color w:val="00B0F0"/>
                <w:sz w:val="18"/>
                <w:szCs w:val="18"/>
                <w:rtl/>
              </w:rPr>
              <w:t>طلب الوظيفة</w:t>
            </w:r>
          </w:p>
        </w:tc>
        <w:tc>
          <w:tcPr>
            <w:tcW w:w="1616" w:type="dxa"/>
            <w:vMerge/>
            <w:shd w:val="clear" w:color="auto" w:fill="E7E6E6" w:themeFill="background2"/>
            <w:vAlign w:val="center"/>
          </w:tcPr>
          <w:p w:rsidR="00D83957" w:rsidRDefault="00D83957"/>
        </w:tc>
      </w:tr>
      <w:tr w:rsidR="00D83957" w:rsidTr="009918A4">
        <w:trPr>
          <w:jc w:val="center"/>
        </w:trPr>
        <w:tc>
          <w:tcPr>
            <w:tcW w:w="1613" w:type="dxa"/>
            <w:gridSpan w:val="5"/>
            <w:vMerge/>
            <w:tcBorders>
              <w:bottom w:val="dashed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:rsidR="00D83957" w:rsidRDefault="00D83957"/>
        </w:tc>
        <w:tc>
          <w:tcPr>
            <w:tcW w:w="8100" w:type="dxa"/>
            <w:gridSpan w:val="25"/>
            <w:tcBorders>
              <w:top w:val="nil"/>
              <w:bottom w:val="dashed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:rsidR="00D83957" w:rsidRPr="00307841" w:rsidRDefault="00D83957" w:rsidP="00307841">
            <w:pPr>
              <w:jc w:val="center"/>
              <w:rPr>
                <w:color w:val="595959" w:themeColor="text1" w:themeTint="A6"/>
                <w:spacing w:val="120"/>
                <w:sz w:val="18"/>
                <w:szCs w:val="18"/>
              </w:rPr>
            </w:pPr>
            <w:r w:rsidRPr="00307841">
              <w:rPr>
                <w:color w:val="595959" w:themeColor="text1" w:themeTint="A6"/>
                <w:spacing w:val="120"/>
                <w:sz w:val="18"/>
                <w:szCs w:val="18"/>
              </w:rPr>
              <w:t>www.csfmansoura.com</w:t>
            </w:r>
          </w:p>
        </w:tc>
        <w:tc>
          <w:tcPr>
            <w:tcW w:w="1616" w:type="dxa"/>
            <w:vMerge/>
            <w:tcBorders>
              <w:bottom w:val="dashed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:rsidR="00D83957" w:rsidRDefault="00D83957"/>
        </w:tc>
      </w:tr>
      <w:tr w:rsidR="003334E9" w:rsidTr="009918A4">
        <w:trPr>
          <w:jc w:val="center"/>
        </w:trPr>
        <w:tc>
          <w:tcPr>
            <w:tcW w:w="9713" w:type="dxa"/>
            <w:gridSpan w:val="30"/>
            <w:tcBorders>
              <w:bottom w:val="nil"/>
              <w:right w:val="dashed" w:sz="4" w:space="0" w:color="595959" w:themeColor="text1" w:themeTint="A6"/>
            </w:tcBorders>
            <w:vAlign w:val="center"/>
          </w:tcPr>
          <w:p w:rsidR="003334E9" w:rsidRDefault="003334E9"/>
        </w:tc>
        <w:tc>
          <w:tcPr>
            <w:tcW w:w="1616" w:type="dxa"/>
            <w:vMerge w:val="restart"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textDirection w:val="btLr"/>
            <w:vAlign w:val="center"/>
          </w:tcPr>
          <w:p w:rsidR="003334E9" w:rsidRPr="00CE7E6B" w:rsidRDefault="00CE7E6B" w:rsidP="00CE7E6B">
            <w:pPr>
              <w:ind w:left="113" w:right="113"/>
              <w:jc w:val="center"/>
              <w:rPr>
                <w:color w:val="595959" w:themeColor="text1" w:themeTint="A6"/>
                <w:spacing w:val="176"/>
              </w:rPr>
            </w:pPr>
            <w:r w:rsidRPr="00CE7E6B">
              <w:rPr>
                <w:color w:val="595959" w:themeColor="text1" w:themeTint="A6"/>
                <w:spacing w:val="176"/>
              </w:rPr>
              <w:t>Bienvenue au collège de la Sainte Famille Mansoura</w:t>
            </w:r>
          </w:p>
        </w:tc>
      </w:tr>
      <w:tr w:rsidR="002346BA" w:rsidTr="009918A4">
        <w:trPr>
          <w:jc w:val="center"/>
        </w:trPr>
        <w:tc>
          <w:tcPr>
            <w:tcW w:w="320" w:type="dxa"/>
            <w:tcBorders>
              <w:top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1949" w:type="dxa"/>
            <w:gridSpan w:val="6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324" w:type="dxa"/>
            <w:vMerge w:val="restart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5188" w:type="dxa"/>
            <w:gridSpan w:val="16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Pr="002346BA" w:rsidRDefault="002346BA" w:rsidP="002346BA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2346BA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الاسم</w:t>
            </w:r>
            <w:r w:rsidRPr="002346BA"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  <w:t xml:space="preserve"> </w:t>
            </w:r>
            <w:r w:rsidRPr="002346BA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بالكامل</w:t>
            </w:r>
            <w:r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2346BA" w:rsidRDefault="002346BA"/>
        </w:tc>
      </w:tr>
      <w:tr w:rsidR="00F7668E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949" w:type="dxa"/>
            <w:gridSpan w:val="6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4" w:type="dxa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:rsidR="00F7668E" w:rsidRDefault="00F7668E"/>
        </w:tc>
        <w:tc>
          <w:tcPr>
            <w:tcW w:w="67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8E" w:rsidRDefault="00F7668E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7668E" w:rsidRDefault="00F7668E"/>
        </w:tc>
      </w:tr>
      <w:tr w:rsidR="00C31B60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949" w:type="dxa"/>
            <w:gridSpan w:val="6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4" w:type="dxa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28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300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Pr="002346BA" w:rsidRDefault="002346BA" w:rsidP="002346BA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2346BA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محل الميلاد</w:t>
            </w:r>
            <w:r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:</w:t>
            </w:r>
          </w:p>
        </w:tc>
        <w:tc>
          <w:tcPr>
            <w:tcW w:w="324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0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Pr="002346BA" w:rsidRDefault="002346BA" w:rsidP="002346BA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2346BA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تاريخ الميلاد</w:t>
            </w:r>
            <w:r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7668E" w:rsidRDefault="00F7668E"/>
        </w:tc>
      </w:tr>
      <w:tr w:rsidR="00F7668E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949" w:type="dxa"/>
            <w:gridSpan w:val="6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4" w:type="dxa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:rsidR="00F7668E" w:rsidRDefault="00F7668E"/>
        </w:tc>
        <w:tc>
          <w:tcPr>
            <w:tcW w:w="67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8E" w:rsidRDefault="00F7668E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7668E" w:rsidRDefault="00F7668E"/>
        </w:tc>
      </w:tr>
      <w:tr w:rsidR="002346BA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1949" w:type="dxa"/>
            <w:gridSpan w:val="6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324" w:type="dxa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5188" w:type="dxa"/>
            <w:gridSpan w:val="16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2346BA" w:rsidRPr="002346BA" w:rsidRDefault="002346BA" w:rsidP="002346BA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2346BA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محل الاقامة: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2346BA" w:rsidRDefault="002346BA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2346BA" w:rsidRDefault="002346BA"/>
        </w:tc>
      </w:tr>
      <w:tr w:rsidR="00F7668E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949" w:type="dxa"/>
            <w:gridSpan w:val="6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4" w:type="dxa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:rsidR="00F7668E" w:rsidRDefault="00F7668E"/>
        </w:tc>
        <w:tc>
          <w:tcPr>
            <w:tcW w:w="67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8E" w:rsidRDefault="00F7668E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7668E" w:rsidRDefault="00F7668E"/>
        </w:tc>
      </w:tr>
      <w:tr w:rsidR="00C31B60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949" w:type="dxa"/>
            <w:gridSpan w:val="6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4" w:type="dxa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28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300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Pr="002346BA" w:rsidRDefault="002346BA" w:rsidP="002346BA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2346BA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الديانة</w:t>
            </w:r>
            <w:r w:rsidRPr="002346BA"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  <w:t>:</w:t>
            </w:r>
          </w:p>
        </w:tc>
        <w:tc>
          <w:tcPr>
            <w:tcW w:w="324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0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F7668E" w:rsidRPr="002346BA" w:rsidRDefault="002346BA" w:rsidP="002346BA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2346BA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الجنسية: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7668E" w:rsidRDefault="00F7668E"/>
        </w:tc>
      </w:tr>
      <w:tr w:rsidR="00C31B60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F7668E" w:rsidRDefault="00F7668E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8E" w:rsidRDefault="00F7668E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F7668E" w:rsidRDefault="00F7668E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7668E" w:rsidRDefault="00F7668E"/>
        </w:tc>
      </w:tr>
      <w:tr w:rsidR="009918A4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Default="009918A4"/>
        </w:tc>
        <w:tc>
          <w:tcPr>
            <w:tcW w:w="2601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325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1301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B900E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عمله</w:t>
            </w:r>
            <w:r w:rsidRPr="00B900E0"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  <w:t>:</w:t>
            </w:r>
          </w:p>
        </w:tc>
        <w:tc>
          <w:tcPr>
            <w:tcW w:w="652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2582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B900E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اسم الوالد: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Default="009918A4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9918A4" w:rsidRDefault="009918A4"/>
        </w:tc>
      </w:tr>
      <w:tr w:rsidR="00B900E0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B900E0" w:rsidRDefault="00B900E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0E0" w:rsidRPr="00B900E0" w:rsidRDefault="00B900E0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B900E0" w:rsidRDefault="00B900E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B900E0" w:rsidRDefault="00B900E0"/>
        </w:tc>
      </w:tr>
      <w:tr w:rsidR="009918A4" w:rsidTr="009918A4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Default="009918A4"/>
        </w:tc>
        <w:tc>
          <w:tcPr>
            <w:tcW w:w="2601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325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1301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B900E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عملها</w:t>
            </w:r>
            <w:r w:rsidRPr="00B900E0"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  <w:t>:</w:t>
            </w:r>
          </w:p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2582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9918A4" w:rsidRPr="00B900E0" w:rsidRDefault="009918A4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B900E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اسم الوالدة: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9918A4" w:rsidRDefault="009918A4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9918A4" w:rsidRDefault="009918A4"/>
        </w:tc>
      </w:tr>
      <w:tr w:rsidR="00B900E0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B900E0" w:rsidRDefault="00B900E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0E0" w:rsidRPr="00B900E0" w:rsidRDefault="00B900E0" w:rsidP="00B900E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B900E0" w:rsidRDefault="00B900E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B900E0" w:rsidRDefault="00B900E0"/>
        </w:tc>
      </w:tr>
      <w:tr w:rsidR="00C31B60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2601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325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301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Pr="00C31B60" w:rsidRDefault="00C31B60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4"/>
                <w:szCs w:val="14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4"/>
                <w:szCs w:val="14"/>
                <w:rtl/>
                <w:lang w:bidi="ar-EG"/>
              </w:rPr>
              <w:t>الحالة الاجتماعية:</w:t>
            </w:r>
          </w:p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C31B60" w:rsidRDefault="00C31B60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2582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Pr="00C31B60" w:rsidRDefault="00C31B60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عدد الأخوة: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C31B60" w:rsidRDefault="00C31B60" w:rsidP="001F32D9"/>
        </w:tc>
      </w:tr>
      <w:tr w:rsidR="00C31B60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C31B60" w:rsidRDefault="00C31B60" w:rsidP="001F32D9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60" w:rsidRDefault="00C31B60" w:rsidP="001F32D9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C31B60" w:rsidRDefault="00C31B60" w:rsidP="001F32D9"/>
        </w:tc>
      </w:tr>
      <w:tr w:rsidR="00C31B60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2601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325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301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Pr="00C31B60" w:rsidRDefault="00C31B60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عمله (ها)</w:t>
            </w:r>
            <w:r w:rsidRPr="00C31B60"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  <w:t>:</w:t>
            </w:r>
          </w:p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C31B60" w:rsidRDefault="00C31B60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2582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Pr="00C31B60" w:rsidRDefault="00C31B60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اسم الزوج(ة)</w:t>
            </w:r>
            <w:r w:rsidRPr="00C31B60"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  <w:t>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C31B60" w:rsidRDefault="00C31B60" w:rsidP="001F32D9"/>
        </w:tc>
      </w:tr>
      <w:tr w:rsidR="00C31B60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C31B60" w:rsidRDefault="00C31B60" w:rsidP="001F32D9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60" w:rsidRDefault="00C31B60" w:rsidP="001F32D9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C31B60" w:rsidRDefault="00C31B60" w:rsidP="001F32D9"/>
        </w:tc>
      </w:tr>
      <w:tr w:rsidR="00C31B60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2601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325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301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Pr="00C31B60" w:rsidRDefault="00C31B60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2"/>
                <w:szCs w:val="12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2"/>
                <w:szCs w:val="12"/>
                <w:rtl/>
                <w:lang w:bidi="ar-EG"/>
              </w:rPr>
              <w:t>المدرسة الاعدادية:</w:t>
            </w:r>
          </w:p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C31B60" w:rsidRDefault="00C31B60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2582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C31B60" w:rsidRPr="00C31B60" w:rsidRDefault="00C31B60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عدد الأطفال</w:t>
            </w:r>
            <w:r w:rsidRPr="00C31B60"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  <w:t>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C31B60" w:rsidRDefault="00C31B60" w:rsidP="001F32D9"/>
        </w:tc>
      </w:tr>
      <w:tr w:rsidR="009918A4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3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3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31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8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6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3334E9" w:rsidRDefault="003334E9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3334E9" w:rsidRDefault="003334E9" w:rsidP="001F32D9"/>
        </w:tc>
      </w:tr>
      <w:tr w:rsidR="00545107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1F32D9"/>
        </w:tc>
        <w:tc>
          <w:tcPr>
            <w:tcW w:w="2601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Default="00545107" w:rsidP="001F32D9"/>
        </w:tc>
        <w:tc>
          <w:tcPr>
            <w:tcW w:w="325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1F32D9"/>
        </w:tc>
        <w:tc>
          <w:tcPr>
            <w:tcW w:w="1301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Pr="00C31B60" w:rsidRDefault="00545107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سنة التخرج:</w:t>
            </w:r>
          </w:p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545107" w:rsidRDefault="00545107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1F32D9"/>
        </w:tc>
        <w:tc>
          <w:tcPr>
            <w:tcW w:w="2582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Default="00545107" w:rsidP="001F32D9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1F32D9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Pr="00C31B60" w:rsidRDefault="00545107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4"/>
                <w:szCs w:val="14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4"/>
                <w:szCs w:val="14"/>
                <w:rtl/>
                <w:lang w:bidi="ar-EG"/>
              </w:rPr>
              <w:t>المدرسة الثانوية: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45107" w:rsidRDefault="00545107" w:rsidP="001F32D9"/>
        </w:tc>
      </w:tr>
      <w:tr w:rsidR="009918A4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3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3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31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8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6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3334E9" w:rsidRDefault="003334E9" w:rsidP="001F32D9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3334E9" w:rsidRDefault="003334E9" w:rsidP="001F32D9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3334E9" w:rsidRDefault="003334E9" w:rsidP="001F32D9"/>
        </w:tc>
      </w:tr>
      <w:tr w:rsidR="00545107" w:rsidTr="00545107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C31B60"/>
        </w:tc>
        <w:tc>
          <w:tcPr>
            <w:tcW w:w="2601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Default="00545107" w:rsidP="00C31B60"/>
        </w:tc>
        <w:tc>
          <w:tcPr>
            <w:tcW w:w="325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C31B60"/>
        </w:tc>
        <w:tc>
          <w:tcPr>
            <w:tcW w:w="1301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Pr="00C31B60" w:rsidRDefault="00545107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سنة التخرج:</w:t>
            </w:r>
          </w:p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545107" w:rsidRDefault="00545107" w:rsidP="00C31B60"/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C31B60"/>
        </w:tc>
        <w:tc>
          <w:tcPr>
            <w:tcW w:w="2582" w:type="dxa"/>
            <w:gridSpan w:val="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Default="00545107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C31B60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45107" w:rsidRPr="00C31B60" w:rsidRDefault="00545107" w:rsidP="00C31B60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4"/>
                <w:szCs w:val="14"/>
                <w:lang w:bidi="ar-EG"/>
              </w:rPr>
            </w:pPr>
            <w:r w:rsidRPr="00C31B60">
              <w:rPr>
                <w:rFonts w:ascii="TheSansArab Plain" w:hAnsi="TheSansArab Plain" w:cs="TheSansArab Plain" w:hint="cs"/>
                <w:color w:val="833C0B" w:themeColor="accent2" w:themeShade="80"/>
                <w:sz w:val="14"/>
                <w:szCs w:val="14"/>
                <w:rtl/>
                <w:lang w:bidi="ar-EG"/>
              </w:rPr>
              <w:t>المؤهل الدراسي</w:t>
            </w:r>
            <w:r w:rsidRPr="00C31B60">
              <w:rPr>
                <w:rFonts w:ascii="TheSansArab Plain" w:hAnsi="TheSansArab Plain" w:cs="TheSansArab Plain"/>
                <w:color w:val="833C0B" w:themeColor="accent2" w:themeShade="80"/>
                <w:sz w:val="14"/>
                <w:szCs w:val="14"/>
                <w:lang w:bidi="ar-EG"/>
              </w:rPr>
              <w:t>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45107" w:rsidRDefault="00545107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45107" w:rsidRDefault="00545107" w:rsidP="00C31B60"/>
        </w:tc>
      </w:tr>
      <w:tr w:rsidR="00C31B60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3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3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31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8" w:type="dxa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6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6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6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C31B60" w:rsidRDefault="00C31B60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7461" w:type="dxa"/>
            <w:gridSpan w:val="2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288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Pr="005C089D" w:rsidRDefault="005C089D" w:rsidP="005C089D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4"/>
                <w:szCs w:val="14"/>
                <w:lang w:bidi="ar-EG"/>
              </w:rPr>
            </w:pPr>
            <w:r w:rsidRPr="005C089D">
              <w:rPr>
                <w:rFonts w:ascii="TheSansArab Plain" w:hAnsi="TheSansArab Plain" w:cs="TheSansArab Plain" w:hint="cs"/>
                <w:color w:val="833C0B" w:themeColor="accent2" w:themeShade="80"/>
                <w:sz w:val="14"/>
                <w:szCs w:val="14"/>
                <w:rtl/>
                <w:lang w:bidi="ar-EG"/>
              </w:rPr>
              <w:t>الهواية المفضلة: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5C089D" w:rsidRDefault="005C089D" w:rsidP="00C31B6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7461" w:type="dxa"/>
            <w:gridSpan w:val="23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288" w:type="dxa"/>
            <w:gridSpan w:val="4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Pr="005C089D" w:rsidRDefault="005C089D" w:rsidP="005C089D">
            <w:pPr>
              <w:bidi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5C089D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خبرات عملية: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7461" w:type="dxa"/>
            <w:gridSpan w:val="23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288" w:type="dxa"/>
            <w:gridSpan w:val="4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5C089D" w:rsidRDefault="005C089D" w:rsidP="00C31B6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7461" w:type="dxa"/>
            <w:gridSpan w:val="23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288" w:type="dxa"/>
            <w:gridSpan w:val="4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Pr="005C089D" w:rsidRDefault="005C089D" w:rsidP="005C089D">
            <w:pPr>
              <w:bidi/>
              <w:jc w:val="center"/>
              <w:rPr>
                <w:rFonts w:ascii="TheSansArab Plain" w:hAnsi="TheSansArab Plain" w:cs="TheSansArab Plain"/>
                <w:color w:val="833C0B" w:themeColor="accent2" w:themeShade="80"/>
                <w:sz w:val="16"/>
                <w:szCs w:val="16"/>
                <w:lang w:bidi="ar-EG"/>
              </w:rPr>
            </w:pPr>
            <w:r w:rsidRPr="005C089D">
              <w:rPr>
                <w:rFonts w:ascii="TheSansArab Plain" w:hAnsi="TheSansArab Plain" w:cs="TheSansArab Plain" w:hint="cs"/>
                <w:color w:val="833C0B" w:themeColor="accent2" w:themeShade="80"/>
                <w:sz w:val="16"/>
                <w:szCs w:val="16"/>
                <w:rtl/>
                <w:lang w:bidi="ar-EG"/>
              </w:rPr>
              <w:t>الدورات التدريبية التي حصلت عليها: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7461" w:type="dxa"/>
            <w:gridSpan w:val="23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288" w:type="dxa"/>
            <w:gridSpan w:val="4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5C08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7461" w:type="dxa"/>
            <w:gridSpan w:val="23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288" w:type="dxa"/>
            <w:gridSpan w:val="4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C089D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5C089D" w:rsidRDefault="005C089D" w:rsidP="00C31B6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89D" w:rsidRDefault="005C089D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5C089D" w:rsidRDefault="005C08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C089D" w:rsidRDefault="005C089D" w:rsidP="00C31B60"/>
        </w:tc>
      </w:tr>
      <w:tr w:rsidR="00510719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10719" w:rsidRDefault="00510719" w:rsidP="00C31B60"/>
        </w:tc>
        <w:tc>
          <w:tcPr>
            <w:tcW w:w="4227" w:type="dxa"/>
            <w:gridSpan w:val="1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10719" w:rsidRPr="006853EF" w:rsidRDefault="006853EF" w:rsidP="006853EF">
            <w:pPr>
              <w:bidi/>
              <w:jc w:val="center"/>
              <w:rPr>
                <w:rFonts w:ascii="TheSansArab Plain" w:hAnsi="TheSansArab Plain" w:cs="TheSansArab Plain"/>
                <w:color w:val="385623" w:themeColor="accent6" w:themeShade="80"/>
                <w:sz w:val="16"/>
                <w:szCs w:val="16"/>
                <w:rtl/>
                <w:lang w:bidi="ar-EG"/>
              </w:rPr>
            </w:pPr>
            <w:r w:rsidRPr="006853EF">
              <w:rPr>
                <w:rFonts w:ascii="TheSansArab Plain" w:hAnsi="TheSansArab Plain" w:cs="TheSansArab Plain" w:hint="cs"/>
                <w:color w:val="385623" w:themeColor="accent6" w:themeShade="80"/>
                <w:sz w:val="16"/>
                <w:szCs w:val="16"/>
                <w:rtl/>
                <w:lang w:bidi="ar-EG"/>
              </w:rPr>
              <w:t>لماذا ترغب في العمل بالمدرسة؟</w:t>
            </w:r>
          </w:p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510719" w:rsidRPr="006853EF" w:rsidRDefault="00510719" w:rsidP="00C31B60">
            <w:pPr>
              <w:rPr>
                <w:color w:val="385623" w:themeColor="accent6" w:themeShade="8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510719" w:rsidRPr="006853EF" w:rsidRDefault="00510719" w:rsidP="00C31B60">
            <w:pPr>
              <w:rPr>
                <w:color w:val="385623" w:themeColor="accent6" w:themeShade="80"/>
              </w:rPr>
            </w:pPr>
          </w:p>
        </w:tc>
        <w:tc>
          <w:tcPr>
            <w:tcW w:w="4192" w:type="dxa"/>
            <w:gridSpan w:val="1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10719" w:rsidRPr="006853EF" w:rsidRDefault="006853EF" w:rsidP="006853EF">
            <w:pPr>
              <w:bidi/>
              <w:jc w:val="center"/>
              <w:rPr>
                <w:rFonts w:ascii="TheSansArab Plain" w:hAnsi="TheSansArab Plain" w:cs="TheSansArab Plain"/>
                <w:color w:val="385623" w:themeColor="accent6" w:themeShade="80"/>
                <w:sz w:val="16"/>
                <w:szCs w:val="16"/>
                <w:lang w:bidi="ar-EG"/>
              </w:rPr>
            </w:pPr>
            <w:r w:rsidRPr="006853EF">
              <w:rPr>
                <w:rFonts w:ascii="TheSansArab Plain" w:hAnsi="TheSansArab Plain" w:cs="TheSansArab Plain" w:hint="cs"/>
                <w:color w:val="385623" w:themeColor="accent6" w:themeShade="80"/>
                <w:sz w:val="16"/>
                <w:szCs w:val="16"/>
                <w:rtl/>
                <w:lang w:bidi="ar-EG"/>
              </w:rPr>
              <w:t>ماذا تعرف عن هوية مدرسة العائلة المقدسة؟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10719" w:rsidRDefault="00510719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10719" w:rsidRDefault="00510719" w:rsidP="00C31B60"/>
        </w:tc>
      </w:tr>
      <w:tr w:rsidR="006853EF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4227" w:type="dxa"/>
            <w:gridSpan w:val="1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4192" w:type="dxa"/>
            <w:gridSpan w:val="13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6853EF" w:rsidRDefault="006853EF" w:rsidP="00C31B60"/>
        </w:tc>
      </w:tr>
      <w:tr w:rsidR="006853EF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4227" w:type="dxa"/>
            <w:gridSpan w:val="13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4192" w:type="dxa"/>
            <w:gridSpan w:val="13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6853EF" w:rsidRDefault="006853EF" w:rsidP="00C31B60"/>
        </w:tc>
      </w:tr>
      <w:tr w:rsidR="006853EF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4227" w:type="dxa"/>
            <w:gridSpan w:val="13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326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326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4192" w:type="dxa"/>
            <w:gridSpan w:val="13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6853EF" w:rsidRDefault="006853EF" w:rsidP="00C31B60"/>
        </w:tc>
      </w:tr>
      <w:tr w:rsidR="006853EF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6853EF" w:rsidRDefault="006853EF" w:rsidP="00C31B60"/>
        </w:tc>
      </w:tr>
      <w:tr w:rsidR="006853EF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7461" w:type="dxa"/>
            <w:gridSpan w:val="23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Pr="006853EF" w:rsidRDefault="006853EF" w:rsidP="00C31B60">
            <w:pPr>
              <w:rPr>
                <w:color w:val="385623" w:themeColor="accent6" w:themeShade="80"/>
              </w:rPr>
            </w:pP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288" w:type="dxa"/>
            <w:gridSpan w:val="4"/>
            <w:vMerge w:val="restar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Pr="006853EF" w:rsidRDefault="006853EF" w:rsidP="006853EF">
            <w:pPr>
              <w:bidi/>
              <w:jc w:val="center"/>
              <w:rPr>
                <w:rFonts w:ascii="TheSansArab Plain" w:hAnsi="TheSansArab Plain" w:cs="TheSansArab Plain"/>
                <w:color w:val="385623" w:themeColor="accent6" w:themeShade="80"/>
                <w:sz w:val="12"/>
                <w:szCs w:val="12"/>
                <w:lang w:bidi="ar-EG"/>
              </w:rPr>
            </w:pPr>
            <w:r w:rsidRPr="006853EF">
              <w:rPr>
                <w:rFonts w:ascii="TheSansArab Plain" w:hAnsi="TheSansArab Plain" w:cs="TheSansArab Plain" w:hint="cs"/>
                <w:color w:val="385623" w:themeColor="accent6" w:themeShade="80"/>
                <w:sz w:val="12"/>
                <w:szCs w:val="12"/>
                <w:rtl/>
                <w:lang w:bidi="ar-EG"/>
              </w:rPr>
              <w:t>أسماء أشخاص تعرفهم بالمدرسة: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6853EF" w:rsidRDefault="006853EF" w:rsidP="00C31B60"/>
        </w:tc>
      </w:tr>
      <w:tr w:rsidR="006853EF" w:rsidTr="006853EF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7461" w:type="dxa"/>
            <w:gridSpan w:val="23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288" w:type="dxa"/>
            <w:gridSpan w:val="4"/>
            <w:vMerge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6853EF" w:rsidRDefault="006853EF" w:rsidP="00C31B60"/>
        </w:tc>
      </w:tr>
      <w:tr w:rsidR="006853EF" w:rsidTr="005D54D8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9071" w:type="dxa"/>
            <w:gridSpan w:val="28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6853EF" w:rsidRDefault="006853EF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6853EF" w:rsidRDefault="006853EF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6853EF" w:rsidRDefault="006853EF" w:rsidP="00C31B60"/>
        </w:tc>
      </w:tr>
      <w:tr w:rsidR="005D54D8" w:rsidTr="005D54D8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D54D8" w:rsidRDefault="005D54D8" w:rsidP="00C31B60"/>
        </w:tc>
        <w:tc>
          <w:tcPr>
            <w:tcW w:w="9071" w:type="dxa"/>
            <w:gridSpan w:val="2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:rsidR="005D54D8" w:rsidRPr="005D54D8" w:rsidRDefault="002753D3" w:rsidP="005D54D8">
            <w:pPr>
              <w:bidi/>
              <w:jc w:val="center"/>
              <w:rPr>
                <w:rFonts w:ascii="TheSansArab Plain" w:hAnsi="TheSansArab Plain" w:cs="TheSansArab Plain"/>
                <w:color w:val="00B0F0"/>
                <w:sz w:val="16"/>
                <w:szCs w:val="16"/>
                <w:lang w:bidi="ar-EG"/>
              </w:rPr>
            </w:pPr>
            <w:r>
              <w:rPr>
                <w:rFonts w:ascii="TheSansArab Plain" w:hAnsi="TheSansArab Plain" w:cs="TheSansArab Plain" w:hint="cs"/>
                <w:color w:val="00B0F0"/>
                <w:sz w:val="16"/>
                <w:szCs w:val="16"/>
                <w:rtl/>
                <w:lang w:bidi="ar-EG"/>
              </w:rPr>
              <w:t>الوظيفة المطلوب الالتحاق بها</w:t>
            </w:r>
          </w:p>
        </w:tc>
        <w:tc>
          <w:tcPr>
            <w:tcW w:w="322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vAlign w:val="center"/>
          </w:tcPr>
          <w:p w:rsidR="005D54D8" w:rsidRDefault="005D54D8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D54D8" w:rsidRDefault="005D54D8" w:rsidP="00C31B60"/>
        </w:tc>
      </w:tr>
      <w:tr w:rsidR="005D54D8" w:rsidTr="00FD7470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5D54D8" w:rsidRDefault="005D54D8" w:rsidP="00C31B60"/>
        </w:tc>
        <w:tc>
          <w:tcPr>
            <w:tcW w:w="9071" w:type="dxa"/>
            <w:gridSpan w:val="28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5D54D8" w:rsidRDefault="005D54D8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5D54D8" w:rsidRDefault="005D54D8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5D54D8" w:rsidRDefault="005D54D8" w:rsidP="00C31B60"/>
        </w:tc>
      </w:tr>
      <w:tr w:rsidR="00FD7470" w:rsidTr="00FD7470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sdt>
          <w:sdtPr>
            <w:rPr>
              <w:rFonts w:ascii="TheSansArab Plain" w:hAnsi="TheSansArab Plain" w:cs="TheSansArab Plain"/>
              <w:color w:val="00B0F0"/>
              <w:sz w:val="16"/>
              <w:szCs w:val="16"/>
              <w:rtl/>
            </w:rPr>
            <w:id w:val="21810524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لغة عربية" w:value="لغة عربية"/>
              <w:listItem w:displayText="لغة إنجليزية" w:value="لغة إنجليزية"/>
              <w:listItem w:displayText="لغة فرنسية" w:value="لغة فرنسية"/>
              <w:listItem w:displayText="رياضيات" w:value="رياضيات"/>
              <w:listItem w:displayText="علوم" w:value="علوم"/>
              <w:listItem w:displayText="دراسات" w:value="دراسات"/>
              <w:listItem w:displayText="رسم" w:value="رسم"/>
              <w:listItem w:displayText="ألعاب" w:value="ألعاب"/>
              <w:listItem w:displayText="موسيقى" w:value="موسيقى"/>
            </w:dropDownList>
          </w:sdtPr>
          <w:sdtEndPr/>
          <w:sdtContent>
            <w:tc>
              <w:tcPr>
                <w:tcW w:w="2926" w:type="dxa"/>
                <w:gridSpan w:val="9"/>
                <w:vMerge w:val="restart"/>
                <w:tcBorders>
                  <w:top w:val="dashed" w:sz="4" w:space="0" w:color="767171" w:themeColor="background2" w:themeShade="80"/>
                  <w:left w:val="dashed" w:sz="4" w:space="0" w:color="767171" w:themeColor="background2" w:themeShade="80"/>
                  <w:bottom w:val="dashed" w:sz="4" w:space="0" w:color="767171" w:themeColor="background2" w:themeShade="80"/>
                  <w:right w:val="dashed" w:sz="4" w:space="0" w:color="767171" w:themeColor="background2" w:themeShade="80"/>
                </w:tcBorders>
                <w:vAlign w:val="center"/>
              </w:tcPr>
              <w:p w:rsidR="00FD7470" w:rsidRPr="00DF099D" w:rsidRDefault="002753D3" w:rsidP="00FC15B9">
                <w:pPr>
                  <w:bidi/>
                  <w:jc w:val="center"/>
                  <w:rPr>
                    <w:rFonts w:ascii="TheSansArab Plain" w:hAnsi="TheSansArab Plain" w:cs="TheSansArab Plain"/>
                    <w:color w:val="00B0F0"/>
                    <w:sz w:val="16"/>
                    <w:szCs w:val="16"/>
                  </w:rPr>
                </w:pPr>
                <w:r w:rsidRPr="00DF099D">
                  <w:rPr>
                    <w:rStyle w:val="PlaceholderText"/>
                    <w:color w:val="00B0F0"/>
                  </w:rPr>
                  <w:t>Choose an item.</w:t>
                </w:r>
              </w:p>
            </w:tc>
          </w:sdtContent>
        </w:sdt>
        <w:tc>
          <w:tcPr>
            <w:tcW w:w="325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sdt>
          <w:sdtPr>
            <w:rPr>
              <w:rFonts w:ascii="TheSansArab Plain" w:hAnsi="TheSansArab Plain" w:cs="TheSansArab Plain"/>
              <w:color w:val="00B0F0"/>
              <w:sz w:val="16"/>
              <w:szCs w:val="16"/>
              <w:rtl/>
            </w:rPr>
            <w:id w:val="-14270270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رياض أطفال" w:value="رياض أطفال"/>
              <w:listItem w:displayText="الابتدائية" w:value="الابتدائية"/>
              <w:listItem w:displayText="الإعدادية" w:value="الإعدادية"/>
              <w:listItem w:displayText="الثانوية" w:value="الثانوية"/>
            </w:dropDownList>
          </w:sdtPr>
          <w:sdtEndPr/>
          <w:sdtContent>
            <w:tc>
              <w:tcPr>
                <w:tcW w:w="2922" w:type="dxa"/>
                <w:gridSpan w:val="9"/>
                <w:vMerge w:val="restart"/>
                <w:tcBorders>
                  <w:top w:val="dashed" w:sz="4" w:space="0" w:color="767171" w:themeColor="background2" w:themeShade="80"/>
                  <w:left w:val="dashed" w:sz="4" w:space="0" w:color="767171" w:themeColor="background2" w:themeShade="80"/>
                  <w:bottom w:val="dashed" w:sz="4" w:space="0" w:color="767171" w:themeColor="background2" w:themeShade="80"/>
                  <w:right w:val="dashed" w:sz="4" w:space="0" w:color="767171" w:themeColor="background2" w:themeShade="80"/>
                </w:tcBorders>
                <w:vAlign w:val="center"/>
              </w:tcPr>
              <w:p w:rsidR="00FD7470" w:rsidRPr="00DF099D" w:rsidRDefault="00DF099D" w:rsidP="008C4F83">
                <w:pPr>
                  <w:bidi/>
                  <w:jc w:val="center"/>
                  <w:rPr>
                    <w:rFonts w:ascii="TheSansArab Plain" w:hAnsi="TheSansArab Plain" w:cs="TheSansArab Plain"/>
                    <w:color w:val="00B0F0"/>
                    <w:sz w:val="16"/>
                    <w:szCs w:val="16"/>
                  </w:rPr>
                </w:pPr>
                <w:r w:rsidRPr="00DF099D">
                  <w:rPr>
                    <w:rStyle w:val="PlaceholderText"/>
                    <w:color w:val="00B0F0"/>
                  </w:rPr>
                  <w:t>Choose an item.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sdt>
          <w:sdtPr>
            <w:rPr>
              <w:rStyle w:val="JACOB"/>
              <w:rFonts w:cs="TheSansArab Plain"/>
              <w:color w:val="00B0F0"/>
              <w:szCs w:val="16"/>
              <w:rtl/>
            </w:rPr>
            <w:id w:val="-1638874234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مسئول مرحلة" w:value="مسئول مرحلة"/>
              <w:listItem w:displayText="معلم أول" w:value="معلم أول"/>
              <w:listItem w:displayText="معلم" w:value="معلم"/>
              <w:listItem w:displayText="سكرتارية" w:value="سكرتارية"/>
              <w:listItem w:displayText="أخصائي نفسي" w:value="أخصائي نفسي"/>
              <w:listItem w:displayText="أخصائي إجتماعي" w:value="أخصائي إجتماعي"/>
              <w:listItem w:displayText="حسابات" w:value="حسابات"/>
              <w:listItem w:displayText="أخصائي مكتبات" w:value="أخصائي مكتبات"/>
              <w:listItem w:displayText="أمين معمل" w:value="أمين معمل"/>
              <w:listItem w:displayText="عامل نظافة" w:value="عامل نظافة"/>
              <w:listItem w:displayText="مشرف أتوبيس" w:value="مشرف أتوبيس"/>
              <w:listItem w:displayText="سائق" w:value="سائق"/>
              <w:listItem w:displayText="فرد أمن" w:value="فرد أمن"/>
              <w:listItem w:displayText="أخرى" w:value="أخرى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2576" w:type="dxa"/>
                <w:gridSpan w:val="8"/>
                <w:vMerge w:val="restart"/>
                <w:tcBorders>
                  <w:top w:val="dashed" w:sz="4" w:space="0" w:color="767171" w:themeColor="background2" w:themeShade="80"/>
                  <w:left w:val="dashed" w:sz="4" w:space="0" w:color="767171" w:themeColor="background2" w:themeShade="80"/>
                  <w:bottom w:val="dashed" w:sz="4" w:space="0" w:color="767171" w:themeColor="background2" w:themeShade="80"/>
                  <w:right w:val="dashed" w:sz="4" w:space="0" w:color="767171" w:themeColor="background2" w:themeShade="80"/>
                </w:tcBorders>
                <w:vAlign w:val="center"/>
              </w:tcPr>
              <w:p w:rsidR="00FD7470" w:rsidRPr="00DF099D" w:rsidRDefault="00DF099D" w:rsidP="00FD7470">
                <w:pPr>
                  <w:bidi/>
                  <w:jc w:val="center"/>
                  <w:rPr>
                    <w:rFonts w:ascii="TheSansArab Plain" w:hAnsi="TheSansArab Plain" w:cs="TheSansArab Plain"/>
                    <w:color w:val="00B0F0"/>
                    <w:sz w:val="16"/>
                    <w:szCs w:val="16"/>
                  </w:rPr>
                </w:pPr>
                <w:r w:rsidRPr="00DF099D">
                  <w:rPr>
                    <w:rStyle w:val="PlaceholderText"/>
                    <w:color w:val="00B0F0"/>
                  </w:rPr>
                  <w:t>Choose an item.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595959" w:themeColor="text1" w:themeTint="A6"/>
            </w:tcBorders>
            <w:vAlign w:val="center"/>
          </w:tcPr>
          <w:p w:rsidR="00FD7470" w:rsidRDefault="00FD7470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D7470" w:rsidRDefault="00FD7470" w:rsidP="00C31B60"/>
        </w:tc>
      </w:tr>
      <w:tr w:rsidR="00FD7470" w:rsidTr="00FD7470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tc>
          <w:tcPr>
            <w:tcW w:w="2926" w:type="dxa"/>
            <w:gridSpan w:val="9"/>
            <w:vMerge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tc>
          <w:tcPr>
            <w:tcW w:w="325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tc>
          <w:tcPr>
            <w:tcW w:w="2922" w:type="dxa"/>
            <w:gridSpan w:val="9"/>
            <w:vMerge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tc>
          <w:tcPr>
            <w:tcW w:w="2576" w:type="dxa"/>
            <w:gridSpan w:val="8"/>
            <w:vMerge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FD7470" w:rsidRDefault="00FD7470" w:rsidP="00C31B60"/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595959" w:themeColor="text1" w:themeTint="A6"/>
            </w:tcBorders>
            <w:vAlign w:val="center"/>
          </w:tcPr>
          <w:p w:rsidR="00FD7470" w:rsidRDefault="00FD7470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D7470" w:rsidRDefault="00FD7470" w:rsidP="00C31B60"/>
        </w:tc>
      </w:tr>
      <w:tr w:rsidR="00FD7470" w:rsidTr="00DF09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FD7470" w:rsidRDefault="00FD7470" w:rsidP="00C31B6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470" w:rsidRDefault="00FD7470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FD7470" w:rsidRDefault="00FD7470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FD7470" w:rsidRDefault="00FD7470" w:rsidP="00C31B60"/>
        </w:tc>
      </w:tr>
      <w:tr w:rsidR="00DF099D" w:rsidTr="00DF09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7461" w:type="dxa"/>
            <w:gridSpan w:val="23"/>
            <w:vMerge w:val="restar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>
            <w:bookmarkStart w:id="0" w:name="_GoBack"/>
            <w:bookmarkEnd w:id="0"/>
          </w:p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1288" w:type="dxa"/>
            <w:gridSpan w:val="4"/>
            <w:vMerge w:val="restar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DF099D" w:rsidRPr="00DF099D" w:rsidRDefault="00DF099D" w:rsidP="00DF099D">
            <w:pPr>
              <w:bidi/>
              <w:jc w:val="center"/>
              <w:rPr>
                <w:rFonts w:ascii="TheSansArab Plain" w:hAnsi="TheSansArab Plain" w:cs="TheSansArab Plain"/>
                <w:color w:val="00B0F0"/>
                <w:sz w:val="16"/>
                <w:szCs w:val="16"/>
                <w:lang w:bidi="ar-EG"/>
              </w:rPr>
            </w:pPr>
            <w:r w:rsidRPr="00DF099D">
              <w:rPr>
                <w:rFonts w:ascii="TheSansArab Plain" w:hAnsi="TheSansArab Plain" w:cs="TheSansArab Plain" w:hint="cs"/>
                <w:color w:val="00B0F0"/>
                <w:sz w:val="16"/>
                <w:szCs w:val="16"/>
                <w:rtl/>
                <w:lang w:bidi="ar-EG"/>
              </w:rPr>
              <w:t>ملاحظات أخرى:</w:t>
            </w:r>
          </w:p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595959" w:themeColor="text1" w:themeTint="A6"/>
            </w:tcBorders>
            <w:vAlign w:val="center"/>
          </w:tcPr>
          <w:p w:rsidR="00DF099D" w:rsidRDefault="00DF09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DF099D" w:rsidRDefault="00DF099D" w:rsidP="00C31B60"/>
        </w:tc>
      </w:tr>
      <w:tr w:rsidR="00DF099D" w:rsidTr="00DF09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7461" w:type="dxa"/>
            <w:gridSpan w:val="23"/>
            <w:vMerge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1288" w:type="dxa"/>
            <w:gridSpan w:val="4"/>
            <w:vMerge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595959" w:themeColor="text1" w:themeTint="A6"/>
            </w:tcBorders>
            <w:vAlign w:val="center"/>
          </w:tcPr>
          <w:p w:rsidR="00DF099D" w:rsidRDefault="00DF09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DF099D" w:rsidRDefault="00DF099D" w:rsidP="00C31B60"/>
        </w:tc>
      </w:tr>
      <w:tr w:rsidR="00DF099D" w:rsidTr="00DF09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:rsidR="00DF099D" w:rsidRDefault="00DF099D" w:rsidP="00C31B60"/>
        </w:tc>
        <w:tc>
          <w:tcPr>
            <w:tcW w:w="907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9D" w:rsidRDefault="00DF099D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DF099D" w:rsidRDefault="00DF09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DF099D" w:rsidRDefault="00DF099D" w:rsidP="00C31B60"/>
        </w:tc>
      </w:tr>
      <w:tr w:rsidR="00DF099D" w:rsidTr="00DF09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7461" w:type="dxa"/>
            <w:gridSpan w:val="2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vAlign w:val="center"/>
          </w:tcPr>
          <w:p w:rsidR="00DF099D" w:rsidRDefault="00DF099D" w:rsidP="00C31B60"/>
        </w:tc>
        <w:tc>
          <w:tcPr>
            <w:tcW w:w="1288" w:type="dxa"/>
            <w:gridSpan w:val="4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vAlign w:val="center"/>
          </w:tcPr>
          <w:p w:rsidR="00DF099D" w:rsidRPr="00DF099D" w:rsidRDefault="00DF099D" w:rsidP="00DF099D">
            <w:pPr>
              <w:bidi/>
              <w:jc w:val="center"/>
              <w:rPr>
                <w:rFonts w:ascii="TheSansArab Plain" w:hAnsi="TheSansArab Plain" w:cs="TheSansArab Plain" w:hint="cs"/>
                <w:color w:val="00B0F0"/>
                <w:sz w:val="14"/>
                <w:szCs w:val="14"/>
                <w:rtl/>
                <w:lang w:bidi="ar-EG"/>
              </w:rPr>
            </w:pPr>
            <w:r w:rsidRPr="00DF099D">
              <w:rPr>
                <w:rFonts w:ascii="TheSansArab Plain" w:hAnsi="TheSansArab Plain" w:cs="TheSansArab Plain" w:hint="cs"/>
                <w:color w:val="00B0F0"/>
                <w:sz w:val="14"/>
                <w:szCs w:val="14"/>
                <w:rtl/>
                <w:lang w:bidi="ar-EG"/>
              </w:rPr>
              <w:t>الملفات المرفقة:</w:t>
            </w:r>
          </w:p>
        </w:tc>
        <w:tc>
          <w:tcPr>
            <w:tcW w:w="322" w:type="dxa"/>
            <w:tcBorders>
              <w:top w:val="nil"/>
              <w:left w:val="dashed" w:sz="4" w:space="0" w:color="767171" w:themeColor="background2" w:themeShade="80"/>
              <w:bottom w:val="nil"/>
              <w:right w:val="dashed" w:sz="4" w:space="0" w:color="595959" w:themeColor="text1" w:themeTint="A6"/>
            </w:tcBorders>
            <w:vAlign w:val="center"/>
          </w:tcPr>
          <w:p w:rsidR="00DF099D" w:rsidRDefault="00DF099D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DF099D" w:rsidRDefault="00DF099D" w:rsidP="00C31B60"/>
        </w:tc>
      </w:tr>
      <w:tr w:rsidR="00C31B60" w:rsidTr="00DF099D">
        <w:trPr>
          <w:jc w:val="center"/>
        </w:trPr>
        <w:tc>
          <w:tcPr>
            <w:tcW w:w="320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3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3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31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8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5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6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6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6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4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dashed" w:sz="4" w:space="0" w:color="767171" w:themeColor="background2" w:themeShade="80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:rsidR="00C31B60" w:rsidRDefault="00C31B60" w:rsidP="00C31B60"/>
        </w:tc>
        <w:tc>
          <w:tcPr>
            <w:tcW w:w="322" w:type="dxa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:rsidR="00C31B60" w:rsidRDefault="00C31B60" w:rsidP="00C31B60"/>
        </w:tc>
        <w:tc>
          <w:tcPr>
            <w:tcW w:w="1616" w:type="dxa"/>
            <w:vMerge/>
            <w:tcBorders>
              <w:left w:val="dashed" w:sz="4" w:space="0" w:color="595959" w:themeColor="text1" w:themeTint="A6"/>
              <w:bottom w:val="nil"/>
            </w:tcBorders>
            <w:shd w:val="clear" w:color="auto" w:fill="E7E6E6" w:themeFill="background2"/>
            <w:vAlign w:val="center"/>
          </w:tcPr>
          <w:p w:rsidR="00C31B60" w:rsidRDefault="00C31B60" w:rsidP="00C31B60"/>
        </w:tc>
      </w:tr>
      <w:tr w:rsidR="00C31B60" w:rsidTr="009918A4">
        <w:trPr>
          <w:jc w:val="center"/>
        </w:trPr>
        <w:tc>
          <w:tcPr>
            <w:tcW w:w="9713" w:type="dxa"/>
            <w:gridSpan w:val="30"/>
            <w:shd w:val="clear" w:color="auto" w:fill="E7E6E6" w:themeFill="background2"/>
            <w:vAlign w:val="center"/>
          </w:tcPr>
          <w:p w:rsidR="00C31B60" w:rsidRPr="00CE7E6B" w:rsidRDefault="00C31B60" w:rsidP="00C31B60">
            <w:pPr>
              <w:jc w:val="center"/>
              <w:rPr>
                <w:color w:val="595959" w:themeColor="text1" w:themeTint="A6"/>
                <w:spacing w:val="44"/>
                <w:sz w:val="20"/>
                <w:szCs w:val="20"/>
              </w:rPr>
            </w:pPr>
            <w:r w:rsidRPr="00CE7E6B">
              <w:rPr>
                <w:color w:val="595959" w:themeColor="text1" w:themeTint="A6"/>
                <w:spacing w:val="44"/>
                <w:sz w:val="20"/>
                <w:szCs w:val="20"/>
              </w:rPr>
              <w:t>9, rue Farida Hassan , Mansoura - Tel : +20502315001 - Fax : +20502313012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31B60" w:rsidRDefault="00C31B60" w:rsidP="00C31B60"/>
        </w:tc>
      </w:tr>
    </w:tbl>
    <w:p w:rsidR="00504B35" w:rsidRDefault="00504B35" w:rsidP="00D61A8F">
      <w:pPr>
        <w:tabs>
          <w:tab w:val="left" w:pos="1560"/>
        </w:tabs>
      </w:pPr>
    </w:p>
    <w:sectPr w:rsidR="00504B35" w:rsidSect="00D61A8F">
      <w:pgSz w:w="11907" w:h="16840" w:code="9"/>
      <w:pgMar w:top="170" w:right="284" w:bottom="170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Arab Plain">
    <w:panose1 w:val="020B0502050302020203"/>
    <w:charset w:val="00"/>
    <w:family w:val="swiss"/>
    <w:pitch w:val="variable"/>
    <w:sig w:usb0="800020AF" w:usb1="D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8F"/>
    <w:rsid w:val="0006018C"/>
    <w:rsid w:val="002346BA"/>
    <w:rsid w:val="002753D3"/>
    <w:rsid w:val="00307841"/>
    <w:rsid w:val="003334E9"/>
    <w:rsid w:val="00504B35"/>
    <w:rsid w:val="00507AA3"/>
    <w:rsid w:val="00510719"/>
    <w:rsid w:val="00545107"/>
    <w:rsid w:val="005C089D"/>
    <w:rsid w:val="005D54D8"/>
    <w:rsid w:val="006672CC"/>
    <w:rsid w:val="006853EF"/>
    <w:rsid w:val="008C4F83"/>
    <w:rsid w:val="009918A4"/>
    <w:rsid w:val="00B402D9"/>
    <w:rsid w:val="00B900E0"/>
    <w:rsid w:val="00C31B60"/>
    <w:rsid w:val="00CE7E6B"/>
    <w:rsid w:val="00D116F7"/>
    <w:rsid w:val="00D61A8F"/>
    <w:rsid w:val="00D83957"/>
    <w:rsid w:val="00D90792"/>
    <w:rsid w:val="00DB6D15"/>
    <w:rsid w:val="00DF099D"/>
    <w:rsid w:val="00F7668E"/>
    <w:rsid w:val="00FA3091"/>
    <w:rsid w:val="00FC15B9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280B-21F5-4802-8C32-372ACC77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3091"/>
    <w:rPr>
      <w:color w:val="808080"/>
    </w:rPr>
  </w:style>
  <w:style w:type="character" w:customStyle="1" w:styleId="JACOB">
    <w:name w:val="JACOB"/>
    <w:basedOn w:val="DefaultParagraphFont"/>
    <w:uiPriority w:val="1"/>
    <w:qFormat/>
    <w:rsid w:val="00FD7470"/>
    <w:rPr>
      <w:rFonts w:ascii="TheSansArab Plain" w:hAnsi="TheSansArab Plain"/>
      <w:color w:val="595959" w:themeColor="text1" w:themeTint="A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25D5-A1CD-45C9-A666-54DFA4923E26}"/>
      </w:docPartPr>
      <w:docPartBody>
        <w:p w:rsidR="0099067A" w:rsidRDefault="00E7481A">
          <w:r w:rsidRPr="009949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Arab Plain">
    <w:panose1 w:val="020B0502050302020203"/>
    <w:charset w:val="00"/>
    <w:family w:val="swiss"/>
    <w:pitch w:val="variable"/>
    <w:sig w:usb0="800020AF" w:usb1="D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1A"/>
    <w:rsid w:val="0099067A"/>
    <w:rsid w:val="00BC55ED"/>
    <w:rsid w:val="00E7481A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8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GEORTECH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MINA</dc:creator>
  <cp:keywords/>
  <dc:description/>
  <cp:lastModifiedBy>FADY MINA</cp:lastModifiedBy>
  <cp:revision>23</cp:revision>
  <dcterms:created xsi:type="dcterms:W3CDTF">2014-11-22T07:18:00Z</dcterms:created>
  <dcterms:modified xsi:type="dcterms:W3CDTF">2014-11-22T10:31:00Z</dcterms:modified>
</cp:coreProperties>
</file>